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bookmarkStart w:id="0" w:name="_GoBack"/>
      <w:bookmarkEnd w:id="0"/>
      <w:r w:rsidRPr="009A215D">
        <w:rPr>
          <w:b/>
        </w:rPr>
        <w:t xml:space="preserve">SCHEDA DI CANDIDATURA - </w:t>
      </w:r>
      <w:r w:rsidR="002C24BE" w:rsidRPr="009A215D">
        <w:rPr>
          <w:b/>
        </w:rPr>
        <w:t>All.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C92BB2">
        <w:rPr>
          <w:b/>
        </w:rPr>
        <w:t xml:space="preserve"> alla selezione, </w:t>
      </w:r>
      <w:r w:rsidR="00E46F9E" w:rsidRPr="00E46F9E">
        <w:rPr>
          <w:b/>
        </w:rPr>
        <w:t>Prot. n. 13190</w:t>
      </w:r>
      <w:r w:rsidR="00B06FEC" w:rsidRPr="00E46F9E">
        <w:rPr>
          <w:b/>
        </w:rPr>
        <w:t>/4.1.p</w:t>
      </w:r>
      <w:r w:rsidR="000128FC" w:rsidRPr="00E46F9E">
        <w:rPr>
          <w:b/>
        </w:rPr>
        <w:t xml:space="preserve"> </w:t>
      </w:r>
      <w:r w:rsidR="002C24BE" w:rsidRPr="00E46F9E">
        <w:rPr>
          <w:b/>
        </w:rPr>
        <w:t xml:space="preserve">del </w:t>
      </w:r>
      <w:r w:rsidR="00E46F9E" w:rsidRPr="00E46F9E">
        <w:rPr>
          <w:b/>
        </w:rPr>
        <w:t>19.08</w:t>
      </w:r>
      <w:r w:rsidR="00C92BB2" w:rsidRPr="00E46F9E">
        <w:rPr>
          <w:b/>
        </w:rPr>
        <w:t>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.2020/2021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152D93">
        <w:rPr>
          <w:rFonts w:ascii="Times New Roman" w:eastAsia="Times New Roman" w:hAnsi="Times New Roman"/>
          <w:b/>
          <w:spacing w:val="-3"/>
          <w:szCs w:val="24"/>
        </w:rPr>
        <w:t>“GESTIONE DELLA CLASSE (ANCHE I</w:t>
      </w:r>
      <w:r w:rsidR="004111B6">
        <w:rPr>
          <w:rFonts w:ascii="Times New Roman" w:eastAsia="Times New Roman" w:hAnsi="Times New Roman"/>
          <w:b/>
          <w:spacing w:val="-3"/>
          <w:szCs w:val="24"/>
        </w:rPr>
        <w:t>N CONTESTO EMERGENZIALE) PER DOCENTI DELLA SCUOLA SECONDARIA DI II GRADO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a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Dirigente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Docente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1449FB">
        <w:t xml:space="preserve">  Docente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t xml:space="preserve">  Dipendente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 xml:space="preserve">  Dipendente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>di formazione riferito al piano per la formazione dei docenti ex lege 107/2015 – A.S. 2020/2021 Ambito Territoriale dell’Emilia Romagna n. 11 sulla tematica:</w:t>
      </w:r>
    </w:p>
    <w:p w:rsidR="006D7BC6" w:rsidRDefault="006D7BC6" w:rsidP="002C24BE"/>
    <w:p w:rsidR="006D7BC6" w:rsidRPr="00E46F9E" w:rsidRDefault="00E46F9E" w:rsidP="006D7BC6">
      <w:pPr>
        <w:pStyle w:val="Paragrafoelenco"/>
        <w:numPr>
          <w:ilvl w:val="0"/>
          <w:numId w:val="15"/>
        </w:numPr>
      </w:pPr>
      <w:r w:rsidRPr="00E46F9E">
        <w:t>Gestione della classe (anche in contesto emergenziale) per docenti della scuola Secondaria di II grado</w:t>
      </w:r>
    </w:p>
    <w:p w:rsidR="000128FC" w:rsidRPr="006D7BC6" w:rsidRDefault="002C24BE" w:rsidP="006D7BC6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6D7BC6">
        <w:rPr>
          <w:i/>
        </w:rPr>
        <w:t xml:space="preserve"> </w:t>
      </w:r>
      <w:r w:rsidR="00CE363E" w:rsidRPr="006D7BC6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al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DF20C3" w:rsidRDefault="00DF20C3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27" w:rsidRDefault="00652E27" w:rsidP="002C24BE">
      <w:r>
        <w:separator/>
      </w:r>
    </w:p>
  </w:endnote>
  <w:endnote w:type="continuationSeparator" w:id="0">
    <w:p w:rsidR="00652E27" w:rsidRDefault="00652E27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C1051">
    <w:pPr>
      <w:pStyle w:val="Pidipagina"/>
      <w:jc w:val="right"/>
    </w:pPr>
    <w:r>
      <w:fldChar w:fldCharType="begin"/>
    </w:r>
    <w:r w:rsidR="000E3AD9">
      <w:instrText xml:space="preserve"> PAGE   \* MERGEFORMAT </w:instrText>
    </w:r>
    <w:r>
      <w:fldChar w:fldCharType="separate"/>
    </w:r>
    <w:r w:rsidR="001B33D0">
      <w:rPr>
        <w:noProof/>
      </w:rPr>
      <w:t>1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27" w:rsidRDefault="00652E27" w:rsidP="002C24BE">
      <w:r>
        <w:separator/>
      </w:r>
    </w:p>
  </w:footnote>
  <w:footnote w:type="continuationSeparator" w:id="0">
    <w:p w:rsidR="00652E27" w:rsidRDefault="00652E27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33D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7240" cy="66294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1.2pt;height:52.2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RVIAIAAE4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jKN7HTWF+j0bNEt9HiNXU6VevsI/KcnBjYtMztx7xx0rWA1ZjeJL7OrpwOOjyBV9wQ1&#10;hmH7AAmob5yO1CEZBNGxS8dLZ2IqHC+n08lNPkMTR9tikS9RjiFYcX5tnQ+fBWgShZI67HxCZ4dH&#10;HwbXs0sM5kHJeiuVSorbVRvlyIHhlGzTd0L/w00Z0pV0Oc/nAwFvgNAy4LgrqUt6O45fjMOKSNsn&#10;Uyc5MKkGGatT5sRjpG4gMfRVj46R3ArqIzLqYBhrXEMUWnC/KOlwpEtqcOcoUV8M9mQ5mUUCQ1Jm&#10;85scFXdtqa4tzHAEKmmgZBA3YdiavXVy12Kc8xTcYx+3MlH8mtMpaxza1KTTgsWtuNaT1+tvYP0b&#10;AAD//wMAUEsDBBQABgAIAAAAIQDXibQi3QAAAAsBAAAPAAAAZHJzL2Rvd25yZXYueG1sTI89T8Mw&#10;EIZ3JP6DdUhs1G5ECg1xKlSpAwtSW8TsxkdiiM9R7DTpv+c6wXan99H7UW5m34kzDtEF0rBcKBBI&#10;dbCOGg0fx93DM4iYDFnTBUINF4ywqW5vSlPYMNEez4fUCDahWBgNbUp9IWWsW/QmLkKPxNpXGLxJ&#10;/A6NtIOZ2Nx3MlNqJb1xxAmt6XHbYv1zGD2HjGn/mWfv60Y+Tts39e3s7uK0vr+bX19AJJzTHwzX&#10;+lwdKu50CiPZKDoNea5yRllYLUFcAfWUrUGc+MpYklUp/2+ofgEAAP//AwBQSwECLQAUAAYACAAA&#10;ACEAtoM4kv4AAADhAQAAEwAAAAAAAAAAAAAAAAAAAAAAW0NvbnRlbnRfVHlwZXNdLnhtbFBLAQIt&#10;ABQABgAIAAAAIQA4/SH/1gAAAJQBAAALAAAAAAAAAAAAAAAAAC8BAABfcmVscy8ucmVsc1BLAQIt&#10;ABQABgAIAAAAIQAalxRVIAIAAE4EAAAOAAAAAAAAAAAAAAAAAC4CAABkcnMvZTJvRG9jLnhtbFBL&#10;AQItABQABgAIAAAAIQDXibQi3QAAAAsBAAAPAAAAAAAAAAAAAAAAAHoEAABkcnMvZG93bnJldi54&#10;bWxQSwUGAAAAAAQABADzAAAAhAUAAAAA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33D0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3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4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C1051"/>
    <w:rsid w:val="000E3AD9"/>
    <w:rsid w:val="001449FB"/>
    <w:rsid w:val="00152D93"/>
    <w:rsid w:val="001B33D0"/>
    <w:rsid w:val="00252D55"/>
    <w:rsid w:val="002B4A7A"/>
    <w:rsid w:val="002C180B"/>
    <w:rsid w:val="002C24BE"/>
    <w:rsid w:val="003D1FAB"/>
    <w:rsid w:val="004111B6"/>
    <w:rsid w:val="00545579"/>
    <w:rsid w:val="005742DE"/>
    <w:rsid w:val="00593943"/>
    <w:rsid w:val="00652E27"/>
    <w:rsid w:val="00656664"/>
    <w:rsid w:val="00692FE5"/>
    <w:rsid w:val="006D7BC6"/>
    <w:rsid w:val="00707150"/>
    <w:rsid w:val="007C1AE8"/>
    <w:rsid w:val="0083149B"/>
    <w:rsid w:val="00833D8E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46F9E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EFFB9-DF22-420F-AD09-8C1F35D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v. MANTINEO</cp:lastModifiedBy>
  <cp:revision>3</cp:revision>
  <cp:lastPrinted>2021-02-16T10:56:00Z</cp:lastPrinted>
  <dcterms:created xsi:type="dcterms:W3CDTF">2021-08-19T12:22:00Z</dcterms:created>
  <dcterms:modified xsi:type="dcterms:W3CDTF">2021-08-19T12:22:00Z</dcterms:modified>
</cp:coreProperties>
</file>